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20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24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年济宁市“优秀青年人才引进计划”（曲阜卫生类）考察政审表</w:t>
      </w:r>
    </w:p>
    <w:p>
      <w:pPr>
        <w:jc w:val="both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引才单位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 xml:space="preserve">      </w:t>
      </w:r>
    </w:p>
    <w:tbl>
      <w:tblPr>
        <w:tblStyle w:val="4"/>
        <w:tblW w:w="94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926"/>
        <w:gridCol w:w="635"/>
        <w:gridCol w:w="356"/>
        <w:gridCol w:w="10"/>
        <w:gridCol w:w="506"/>
        <w:gridCol w:w="534"/>
        <w:gridCol w:w="776"/>
        <w:gridCol w:w="439"/>
        <w:gridCol w:w="1246"/>
        <w:gridCol w:w="59"/>
        <w:gridCol w:w="1440"/>
        <w:gridCol w:w="83"/>
        <w:gridCol w:w="15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　名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性　别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免冠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民　族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籍　贯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0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入党（入团）时间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75" w:firstLineChars="98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20" w:hRule="atLeast"/>
          <w:jc w:val="center"/>
        </w:trPr>
        <w:tc>
          <w:tcPr>
            <w:tcW w:w="2470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986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84" w:hRule="atLeast"/>
          <w:jc w:val="center"/>
        </w:trPr>
        <w:tc>
          <w:tcPr>
            <w:tcW w:w="2470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家庭地址</w:t>
            </w:r>
          </w:p>
        </w:tc>
        <w:tc>
          <w:tcPr>
            <w:tcW w:w="6986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52" w:hRule="atLeast"/>
          <w:jc w:val="center"/>
        </w:trPr>
        <w:tc>
          <w:tcPr>
            <w:tcW w:w="909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学位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全日制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学历及学位</w:t>
            </w:r>
          </w:p>
        </w:tc>
        <w:tc>
          <w:tcPr>
            <w:tcW w:w="2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014" w:hRule="atLeast"/>
          <w:jc w:val="center"/>
        </w:trPr>
        <w:tc>
          <w:tcPr>
            <w:tcW w:w="909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在职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学历及学位</w:t>
            </w:r>
          </w:p>
        </w:tc>
        <w:tc>
          <w:tcPr>
            <w:tcW w:w="2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31" w:hRule="atLeast"/>
          <w:jc w:val="center"/>
        </w:trPr>
        <w:tc>
          <w:tcPr>
            <w:tcW w:w="909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家庭成员及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主要社会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工作单位及任职情况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政治面貌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35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父亲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FF"/>
                <w:sz w:val="24"/>
                <w:szCs w:val="24"/>
                <w:lang w:eastAsia="zh-CN"/>
              </w:rPr>
              <w:t>此表需反正面打印，手写打印均可，切勿涂改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3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母亲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  <w:t>请根据实际情况填写并修改称谓，尽量不要改变此模板格式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56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配偶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子女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2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学习及工作简历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（需从高中时段填起）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9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违法违纪情况</w:t>
            </w: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  <w:t>（有无违法违纪行为记录及参与法轮功或其他非法组织情况）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户籍所在地派出所（章）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0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个人表现情况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已就业的由工作单位填写，无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单位的由所在村(居)委会填写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填写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该同志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思想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政治表现（是否贯彻党的路线、方针、政策，有无反党反社会主义言行；是否练过“法轮功”；有无违法乱纪行为）。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建议从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该同志工作能力、工作态度、工作成绩、学习成绩、人际关系等方面撰写。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填写单位（章）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声明：本人保证本表填写内容真实，如有不实，责任自负。</w:t>
      </w:r>
    </w:p>
    <w:p>
      <w:pPr>
        <w:spacing w:line="560" w:lineRule="exact"/>
        <w:jc w:val="left"/>
      </w:pP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eastAsia="仿宋_GB2312"/>
          <w:b/>
          <w:bCs/>
          <w:sz w:val="28"/>
          <w:szCs w:val="28"/>
        </w:rPr>
        <w:t xml:space="preserve">            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>本人签名：</w:t>
      </w:r>
      <w:r>
        <w:rPr>
          <w:rFonts w:hint="eastAsia"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szCs w:val="28"/>
          <w:u w:val="single"/>
          <w:lang w:val="en-US" w:eastAsia="zh-CN"/>
        </w:rPr>
        <w:t xml:space="preserve">                </w:t>
      </w:r>
    </w:p>
    <w:sectPr>
      <w:headerReference r:id="rId3" w:type="default"/>
      <w:footerReference r:id="rId4" w:type="default"/>
      <w:pgSz w:w="11906" w:h="16838"/>
      <w:pgMar w:top="0" w:right="1984" w:bottom="1346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54629E7-A862-4B5C-83D7-AEF4AD9F25E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F71D503-48D6-4024-AFCF-61499316A9A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BE06CF6-B300-4910-B3F3-7C39F157142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0B13341-08A6-46D2-8540-2E8C26D97B02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方正仿宋简体"/>
        <w:b/>
        <w:sz w:val="28"/>
        <w:szCs w:val="28"/>
      </w:rPr>
    </w:pPr>
    <w:r>
      <w:rPr>
        <w:rFonts w:hint="eastAsia" w:ascii="仿宋_GB2312" w:eastAsia="方正仿宋简体"/>
        <w:b/>
        <w:sz w:val="28"/>
        <w:szCs w:val="28"/>
      </w:rPr>
      <w:fldChar w:fldCharType="begin"/>
    </w:r>
    <w:r>
      <w:rPr>
        <w:rStyle w:val="6"/>
        <w:rFonts w:hint="eastAsia" w:ascii="仿宋_GB2312" w:eastAsia="方正仿宋简体"/>
        <w:b/>
        <w:sz w:val="28"/>
        <w:szCs w:val="28"/>
      </w:rPr>
      <w:instrText xml:space="preserve">PAGE  </w:instrText>
    </w:r>
    <w:r>
      <w:rPr>
        <w:rFonts w:hint="eastAsia" w:ascii="仿宋_GB2312" w:eastAsia="方正仿宋简体"/>
        <w:b/>
        <w:sz w:val="28"/>
        <w:szCs w:val="28"/>
      </w:rPr>
      <w:fldChar w:fldCharType="separate"/>
    </w:r>
    <w:r>
      <w:rPr>
        <w:rStyle w:val="6"/>
        <w:rFonts w:ascii="仿宋_GB2312" w:eastAsia="方正仿宋简体"/>
        <w:b/>
        <w:sz w:val="28"/>
        <w:szCs w:val="28"/>
      </w:rPr>
      <w:t>- 2 -</w:t>
    </w:r>
    <w:r>
      <w:rPr>
        <w:rFonts w:hint="eastAsia" w:ascii="仿宋_GB2312" w:eastAsia="方正仿宋简体"/>
        <w:b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M2ExZjg3ZTAwMjQ1MGNlMzc5NDgzNTYzZWZkOWUifQ=="/>
  </w:docVars>
  <w:rsids>
    <w:rsidRoot w:val="6A812B00"/>
    <w:rsid w:val="00E4253B"/>
    <w:rsid w:val="018C2180"/>
    <w:rsid w:val="055E6E53"/>
    <w:rsid w:val="081C3999"/>
    <w:rsid w:val="0A6C1626"/>
    <w:rsid w:val="0AEC17AD"/>
    <w:rsid w:val="0D0B6D46"/>
    <w:rsid w:val="0D6B4723"/>
    <w:rsid w:val="10D721FA"/>
    <w:rsid w:val="11C40985"/>
    <w:rsid w:val="11ED3C10"/>
    <w:rsid w:val="13C80E1D"/>
    <w:rsid w:val="16235B86"/>
    <w:rsid w:val="18973A2A"/>
    <w:rsid w:val="19B4308D"/>
    <w:rsid w:val="1EF91EDB"/>
    <w:rsid w:val="20EC5803"/>
    <w:rsid w:val="21EF43E7"/>
    <w:rsid w:val="21FF3E25"/>
    <w:rsid w:val="25E66CC5"/>
    <w:rsid w:val="271C5EEA"/>
    <w:rsid w:val="277D5407"/>
    <w:rsid w:val="2B6D57B0"/>
    <w:rsid w:val="2C52201C"/>
    <w:rsid w:val="33EB1577"/>
    <w:rsid w:val="35BE71A2"/>
    <w:rsid w:val="37DA41AF"/>
    <w:rsid w:val="39635AF3"/>
    <w:rsid w:val="428948C8"/>
    <w:rsid w:val="44EB3558"/>
    <w:rsid w:val="45DE6648"/>
    <w:rsid w:val="46E36784"/>
    <w:rsid w:val="495A0CAC"/>
    <w:rsid w:val="4B2401E9"/>
    <w:rsid w:val="4C060C36"/>
    <w:rsid w:val="4CA706AC"/>
    <w:rsid w:val="4CEC2563"/>
    <w:rsid w:val="4DF2028E"/>
    <w:rsid w:val="4F8C3B89"/>
    <w:rsid w:val="518E3BE9"/>
    <w:rsid w:val="540C64F4"/>
    <w:rsid w:val="54D77655"/>
    <w:rsid w:val="56F51D07"/>
    <w:rsid w:val="57226D97"/>
    <w:rsid w:val="59813746"/>
    <w:rsid w:val="5B097D3B"/>
    <w:rsid w:val="5B5B609E"/>
    <w:rsid w:val="5B970F4A"/>
    <w:rsid w:val="5C381321"/>
    <w:rsid w:val="5C67051B"/>
    <w:rsid w:val="5D472113"/>
    <w:rsid w:val="5F3326D8"/>
    <w:rsid w:val="61831EE9"/>
    <w:rsid w:val="61D14DF3"/>
    <w:rsid w:val="627C183B"/>
    <w:rsid w:val="62F22528"/>
    <w:rsid w:val="641F5E3E"/>
    <w:rsid w:val="65FE7C1B"/>
    <w:rsid w:val="686F6851"/>
    <w:rsid w:val="69223254"/>
    <w:rsid w:val="6A0D5B9B"/>
    <w:rsid w:val="6A812B00"/>
    <w:rsid w:val="6DAE615A"/>
    <w:rsid w:val="6FE423F0"/>
    <w:rsid w:val="70B34740"/>
    <w:rsid w:val="76412787"/>
    <w:rsid w:val="78F12F3D"/>
    <w:rsid w:val="79764DDF"/>
    <w:rsid w:val="7C056D24"/>
    <w:rsid w:val="7CAA2572"/>
    <w:rsid w:val="7D1943FF"/>
    <w:rsid w:val="7D975C83"/>
    <w:rsid w:val="7FF3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463</Characters>
  <Lines>0</Lines>
  <Paragraphs>0</Paragraphs>
  <TotalTime>1</TotalTime>
  <ScaleCrop>false</ScaleCrop>
  <LinksUpToDate>false</LinksUpToDate>
  <CharactersWithSpaces>670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2021-07-21T08:20:00Z</dcterms:created>
  <dc:creator>果子</dc:creator>
  <cp:lastModifiedBy>--</cp:lastModifiedBy>
  <cp:lastPrinted>2023-05-07T13:04:00Z</cp:lastPrinted>
  <dcterms:modified xsi:type="dcterms:W3CDTF">2024-03-28T03:23:55Z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D4C40291C7DB40E0ABB28F545681A12C_13</vt:lpwstr>
  </property>
  <property fmtid="{D5CDD505-2E9C-101B-9397-08002B2CF9AE}" pid="4" name="KSOSaveFontToCloudKey">
    <vt:lpwstr>299984643_cloud</vt:lpwstr>
  </property>
</Properties>
</file>